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CF" w:rsidRDefault="009B71CF" w:rsidP="00820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1CF" w:rsidRPr="003F2701" w:rsidRDefault="009B71CF" w:rsidP="009B71CF">
      <w:pPr>
        <w:tabs>
          <w:tab w:val="left" w:pos="180"/>
        </w:tabs>
        <w:jc w:val="center"/>
        <w:rPr>
          <w:rFonts w:ascii="Times New Roman" w:hAnsi="Times New Roman"/>
        </w:rPr>
      </w:pPr>
      <w:r w:rsidRPr="003F2701">
        <w:rPr>
          <w:rFonts w:ascii="Times New Roman" w:hAnsi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 o:ole="" fillcolor="window">
            <v:imagedata r:id="rId5" o:title=""/>
          </v:shape>
          <o:OLEObject Type="Embed" ProgID="CDraw5" ShapeID="_x0000_i1025" DrawAspect="Content" ObjectID="_1611385377" r:id="rId6"/>
        </w:object>
      </w:r>
    </w:p>
    <w:p w:rsidR="009B71CF" w:rsidRPr="003F2701" w:rsidRDefault="009B71CF" w:rsidP="009B71CF">
      <w:pPr>
        <w:jc w:val="center"/>
        <w:rPr>
          <w:rFonts w:ascii="Times New Roman" w:hAnsi="Times New Roman"/>
          <w:szCs w:val="28"/>
        </w:rPr>
      </w:pPr>
      <w:r w:rsidRPr="003F2701">
        <w:rPr>
          <w:rFonts w:ascii="Times New Roman" w:hAnsi="Times New Roman"/>
          <w:b/>
          <w:sz w:val="36"/>
        </w:rPr>
        <w:t>Муниципальное казенное образовательное учреждение “</w:t>
      </w:r>
      <w:proofErr w:type="spellStart"/>
      <w:r w:rsidRPr="003F2701">
        <w:rPr>
          <w:rFonts w:ascii="Times New Roman" w:hAnsi="Times New Roman"/>
          <w:b/>
          <w:sz w:val="36"/>
        </w:rPr>
        <w:t>Кулецминская</w:t>
      </w:r>
      <w:proofErr w:type="spellEnd"/>
      <w:r w:rsidRPr="003F2701">
        <w:rPr>
          <w:rFonts w:ascii="Times New Roman" w:hAnsi="Times New Roman"/>
          <w:b/>
          <w:sz w:val="36"/>
        </w:rPr>
        <w:t xml:space="preserve"> СОШ"</w:t>
      </w:r>
    </w:p>
    <w:p w:rsidR="009B71CF" w:rsidRPr="003F2701" w:rsidRDefault="009B71CF" w:rsidP="009B71C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F2701">
        <w:rPr>
          <w:rFonts w:ascii="Times New Roman" w:hAnsi="Times New Roman"/>
          <w:sz w:val="24"/>
          <w:szCs w:val="24"/>
          <w:u w:val="single"/>
        </w:rPr>
        <w:t xml:space="preserve">368318, РД, </w:t>
      </w:r>
      <w:proofErr w:type="spellStart"/>
      <w:r w:rsidRPr="003F2701">
        <w:rPr>
          <w:rFonts w:ascii="Times New Roman" w:hAnsi="Times New Roman"/>
          <w:sz w:val="24"/>
          <w:szCs w:val="24"/>
          <w:u w:val="single"/>
        </w:rPr>
        <w:t>Левашинский</w:t>
      </w:r>
      <w:proofErr w:type="spellEnd"/>
      <w:r w:rsidRPr="003F2701">
        <w:rPr>
          <w:rFonts w:ascii="Times New Roman" w:hAnsi="Times New Roman"/>
          <w:sz w:val="24"/>
          <w:szCs w:val="24"/>
          <w:u w:val="single"/>
        </w:rPr>
        <w:t xml:space="preserve"> район, с. Кулецма   </w:t>
      </w:r>
      <w:hyperlink r:id="rId7" w:history="1">
        <w:r w:rsidRPr="003F2701">
          <w:rPr>
            <w:rStyle w:val="a7"/>
          </w:rPr>
          <w:t>http://kulecmi.dagschool.com</w:t>
        </w:r>
      </w:hyperlink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8" w:history="1">
        <w:r w:rsidRPr="003F2701">
          <w:rPr>
            <w:rStyle w:val="a7"/>
            <w:lang w:val="en-US"/>
          </w:rPr>
          <w:t>kuletsma</w:t>
        </w:r>
        <w:r w:rsidRPr="003F2701">
          <w:rPr>
            <w:rStyle w:val="a7"/>
          </w:rPr>
          <w:t>@</w:t>
        </w:r>
        <w:r w:rsidRPr="003F2701">
          <w:rPr>
            <w:rStyle w:val="a7"/>
            <w:lang w:val="en-US"/>
          </w:rPr>
          <w:t>inbox</w:t>
        </w:r>
        <w:r w:rsidRPr="003F2701">
          <w:rPr>
            <w:rStyle w:val="a7"/>
          </w:rPr>
          <w:t>.</w:t>
        </w:r>
        <w:r w:rsidRPr="003F2701">
          <w:rPr>
            <w:rStyle w:val="a7"/>
            <w:lang w:val="en-US"/>
          </w:rPr>
          <w:t>ru</w:t>
        </w:r>
      </w:hyperlink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B71CF" w:rsidRPr="009B71CF" w:rsidRDefault="009B71CF" w:rsidP="009B71CF">
      <w:pPr>
        <w:rPr>
          <w:rFonts w:ascii="Times New Roman" w:hAnsi="Times New Roman"/>
          <w:b/>
          <w:sz w:val="28"/>
          <w:szCs w:val="28"/>
        </w:rPr>
      </w:pPr>
      <w:r w:rsidRPr="003F2701">
        <w:rPr>
          <w:rFonts w:ascii="Times New Roman" w:hAnsi="Times New Roman"/>
          <w:b/>
          <w:sz w:val="28"/>
          <w:szCs w:val="28"/>
        </w:rPr>
        <w:t xml:space="preserve">Приказ № </w:t>
      </w:r>
      <w:r w:rsidR="00C34F3B">
        <w:rPr>
          <w:rFonts w:ascii="Times New Roman" w:hAnsi="Times New Roman"/>
          <w:b/>
          <w:sz w:val="28"/>
          <w:szCs w:val="28"/>
        </w:rPr>
        <w:t>278</w:t>
      </w:r>
      <w:r w:rsidR="00306775">
        <w:rPr>
          <w:rFonts w:ascii="Times New Roman" w:hAnsi="Times New Roman"/>
          <w:b/>
          <w:sz w:val="28"/>
          <w:szCs w:val="28"/>
        </w:rPr>
        <w:t xml:space="preserve"> (а)</w:t>
      </w:r>
      <w:r w:rsidR="00C34F3B">
        <w:rPr>
          <w:rFonts w:ascii="Times New Roman" w:hAnsi="Times New Roman"/>
          <w:b/>
          <w:sz w:val="28"/>
          <w:szCs w:val="28"/>
        </w:rPr>
        <w:t xml:space="preserve"> от 23.04.2018</w:t>
      </w:r>
      <w:r w:rsidRPr="003F2701">
        <w:rPr>
          <w:rFonts w:ascii="Times New Roman" w:hAnsi="Times New Roman"/>
          <w:b/>
          <w:sz w:val="28"/>
          <w:szCs w:val="28"/>
        </w:rPr>
        <w:t xml:space="preserve"> г.</w:t>
      </w:r>
    </w:p>
    <w:p w:rsidR="00820CEF" w:rsidRPr="00DB4314" w:rsidRDefault="009B71CF" w:rsidP="00820C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="00820C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процедуры </w:t>
      </w:r>
      <w:proofErr w:type="spellStart"/>
      <w:r w:rsidR="00820CEF">
        <w:rPr>
          <w:rFonts w:ascii="Times New Roman" w:hAnsi="Times New Roman" w:cs="Times New Roman"/>
          <w:b/>
          <w:color w:val="000000"/>
          <w:sz w:val="28"/>
          <w:szCs w:val="28"/>
        </w:rPr>
        <w:t>самообследования</w:t>
      </w:r>
      <w:proofErr w:type="spellEnd"/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 итогам 201</w:t>
      </w:r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-201</w:t>
      </w:r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820C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 года  и подготовке</w:t>
      </w:r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проекта плана работы на 201</w:t>
      </w:r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-201</w:t>
      </w:r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820C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  <w:r w:rsidRPr="009B71CF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:rsidR="009B71CF" w:rsidRPr="00DB4314" w:rsidRDefault="009B71CF" w:rsidP="00820C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0CEF" w:rsidRPr="009B71CF" w:rsidRDefault="00820CEF" w:rsidP="009B7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28,29 </w:t>
      </w:r>
      <w:r w:rsidRPr="00820CEF">
        <w:rPr>
          <w:rFonts w:ascii="Times New Roman" w:hAnsi="Times New Roman" w:cs="Times New Roman"/>
          <w:sz w:val="28"/>
          <w:szCs w:val="28"/>
        </w:rPr>
        <w:t xml:space="preserve">ФЗ от 29 декабря 2012 года №373-ФЗ «Об образовании в Российской Федерации», приказом Министерства образования и науки РФ от 14 июня 2013 г. N 462 "Об утверждении Порядка проведения </w:t>
      </w:r>
      <w:proofErr w:type="spellStart"/>
      <w:r w:rsidRPr="00820CE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20CE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организацией"</w:t>
      </w:r>
      <w:r w:rsidR="0030174B">
        <w:rPr>
          <w:rFonts w:ascii="Times New Roman" w:hAnsi="Times New Roman" w:cs="Times New Roman"/>
          <w:sz w:val="28"/>
          <w:szCs w:val="28"/>
        </w:rPr>
        <w:t>, Уставом учреждения</w:t>
      </w:r>
      <w:r w:rsidR="009B71CF">
        <w:rPr>
          <w:rFonts w:ascii="Times New Roman" w:hAnsi="Times New Roman" w:cs="Times New Roman"/>
          <w:sz w:val="28"/>
          <w:szCs w:val="28"/>
        </w:rPr>
        <w:t>.</w:t>
      </w:r>
    </w:p>
    <w:p w:rsidR="0030174B" w:rsidRDefault="0030174B" w:rsidP="00820C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174B" w:rsidRPr="009B71CF" w:rsidRDefault="0030174B" w:rsidP="009B71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1C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0174B" w:rsidRPr="0030174B" w:rsidRDefault="0030174B" w:rsidP="00C84AEA">
      <w:pPr>
        <w:pStyle w:val="a3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="003B37F4">
        <w:rPr>
          <w:rFonts w:ascii="Times New Roman" w:hAnsi="Times New Roman" w:cs="Times New Roman"/>
          <w:sz w:val="28"/>
          <w:szCs w:val="28"/>
        </w:rPr>
        <w:t>оздать рабочую группу</w:t>
      </w:r>
      <w:r w:rsidRPr="0030174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подготовке от</w:t>
      </w:r>
      <w:r w:rsidR="009B71CF">
        <w:rPr>
          <w:rFonts w:ascii="Times New Roman" w:hAnsi="Times New Roman" w:cs="Times New Roman"/>
          <w:sz w:val="28"/>
          <w:szCs w:val="28"/>
        </w:rPr>
        <w:t xml:space="preserve">чета по </w:t>
      </w:r>
      <w:proofErr w:type="spellStart"/>
      <w:r w:rsidR="009B71C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9B71CF">
        <w:rPr>
          <w:rFonts w:ascii="Times New Roman" w:hAnsi="Times New Roman" w:cs="Times New Roman"/>
          <w:sz w:val="28"/>
          <w:szCs w:val="28"/>
        </w:rPr>
        <w:t xml:space="preserve"> за 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и </w:t>
      </w:r>
      <w:r w:rsidRPr="0030174B">
        <w:rPr>
          <w:rFonts w:ascii="Times New Roman" w:hAnsi="Times New Roman" w:cs="Times New Roman"/>
          <w:sz w:val="28"/>
          <w:szCs w:val="28"/>
        </w:rPr>
        <w:t xml:space="preserve"> плана работы </w:t>
      </w:r>
      <w:r w:rsidR="009B71CF">
        <w:rPr>
          <w:rFonts w:ascii="Times New Roman" w:hAnsi="Times New Roman" w:cs="Times New Roman"/>
          <w:sz w:val="28"/>
          <w:szCs w:val="28"/>
        </w:rPr>
        <w:t>на 2018 -2019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74B">
        <w:rPr>
          <w:rFonts w:ascii="Times New Roman" w:hAnsi="Times New Roman" w:cs="Times New Roman"/>
          <w:sz w:val="28"/>
          <w:szCs w:val="28"/>
        </w:rPr>
        <w:t xml:space="preserve"> учебный год в следующем составе:</w:t>
      </w:r>
    </w:p>
    <w:p w:rsidR="0030174B" w:rsidRPr="0030174B" w:rsidRDefault="003B37F4" w:rsidP="00C84AEA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017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06775">
        <w:rPr>
          <w:rFonts w:ascii="Times New Roman" w:hAnsi="Times New Roman" w:cs="Times New Roman"/>
          <w:sz w:val="28"/>
          <w:szCs w:val="28"/>
        </w:rPr>
        <w:t>Пахрудинов</w:t>
      </w:r>
      <w:proofErr w:type="spellEnd"/>
      <w:r w:rsidR="00306775">
        <w:rPr>
          <w:rFonts w:ascii="Times New Roman" w:hAnsi="Times New Roman" w:cs="Times New Roman"/>
          <w:sz w:val="28"/>
          <w:szCs w:val="28"/>
        </w:rPr>
        <w:t xml:space="preserve"> П.М.- заместитель директора по ВР;</w:t>
      </w:r>
    </w:p>
    <w:p w:rsidR="0030174B" w:rsidRDefault="003B37F4" w:rsidP="00C84AEA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="0030174B" w:rsidRPr="0030174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0174B" w:rsidRDefault="009B71CF" w:rsidP="0030174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А.Б.-заместитель</w:t>
      </w:r>
      <w:proofErr w:type="spellEnd"/>
      <w:r w:rsidR="0030174B">
        <w:rPr>
          <w:rFonts w:ascii="Times New Roman" w:hAnsi="Times New Roman" w:cs="Times New Roman"/>
          <w:sz w:val="28"/>
          <w:szCs w:val="28"/>
        </w:rPr>
        <w:t xml:space="preserve"> директора по УВР;</w:t>
      </w:r>
      <w:r w:rsidR="0030174B" w:rsidRPr="0030174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174B" w:rsidRDefault="009B71CF" w:rsidP="0030174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М</w:t>
      </w:r>
      <w:r w:rsidR="003017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М.- заместитель директора по АХЧ</w:t>
      </w:r>
      <w:r w:rsidR="0030174B">
        <w:rPr>
          <w:rFonts w:ascii="Times New Roman" w:hAnsi="Times New Roman" w:cs="Times New Roman"/>
          <w:sz w:val="28"/>
          <w:szCs w:val="28"/>
        </w:rPr>
        <w:t>;</w:t>
      </w:r>
    </w:p>
    <w:p w:rsidR="0030174B" w:rsidRDefault="009B71CF" w:rsidP="0030174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Исматулаева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Д.М.-</w:t>
      </w:r>
      <w:r w:rsidR="0030174B">
        <w:rPr>
          <w:rFonts w:ascii="Times New Roman" w:hAnsi="Times New Roman" w:cs="Times New Roman"/>
          <w:sz w:val="28"/>
          <w:szCs w:val="28"/>
        </w:rPr>
        <w:t xml:space="preserve"> главный бухгалтер;</w:t>
      </w:r>
    </w:p>
    <w:p w:rsidR="009B71CF" w:rsidRDefault="009B71CF" w:rsidP="0030174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Махмудов Ш.М.-</w:t>
      </w:r>
      <w:r w:rsidR="00C34F3B">
        <w:rPr>
          <w:rFonts w:ascii="Times New Roman" w:hAnsi="Times New Roman" w:cs="Times New Roman"/>
          <w:sz w:val="28"/>
          <w:szCs w:val="28"/>
        </w:rPr>
        <w:t xml:space="preserve"> </w:t>
      </w:r>
      <w:r w:rsidR="0030174B">
        <w:rPr>
          <w:rFonts w:ascii="Times New Roman" w:hAnsi="Times New Roman" w:cs="Times New Roman"/>
          <w:sz w:val="28"/>
          <w:szCs w:val="28"/>
        </w:rPr>
        <w:t>педагог-</w:t>
      </w:r>
      <w:r w:rsidR="00C34F3B">
        <w:rPr>
          <w:rFonts w:ascii="Times New Roman" w:hAnsi="Times New Roman" w:cs="Times New Roman"/>
          <w:sz w:val="28"/>
          <w:szCs w:val="28"/>
        </w:rPr>
        <w:t xml:space="preserve"> </w:t>
      </w:r>
      <w:r w:rsidR="0030174B">
        <w:rPr>
          <w:rFonts w:ascii="Times New Roman" w:hAnsi="Times New Roman" w:cs="Times New Roman"/>
          <w:sz w:val="28"/>
          <w:szCs w:val="28"/>
        </w:rPr>
        <w:t>преподаватель ОБЖ;</w:t>
      </w:r>
    </w:p>
    <w:p w:rsidR="0030174B" w:rsidRDefault="009B71CF" w:rsidP="0030174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Пайзулаева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Ш.А.- </w:t>
      </w:r>
      <w:r w:rsidR="0030174B">
        <w:rPr>
          <w:rFonts w:ascii="Times New Roman" w:hAnsi="Times New Roman" w:cs="Times New Roman"/>
          <w:sz w:val="28"/>
          <w:szCs w:val="28"/>
        </w:rPr>
        <w:t>заведующей библиотекой;</w:t>
      </w:r>
    </w:p>
    <w:p w:rsidR="0030174B" w:rsidRDefault="009B71CF" w:rsidP="0030174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Кураева А.М.- социальный педагог</w:t>
      </w:r>
      <w:r w:rsidR="0030174B">
        <w:rPr>
          <w:rFonts w:ascii="Times New Roman" w:hAnsi="Times New Roman" w:cs="Times New Roman"/>
          <w:sz w:val="28"/>
          <w:szCs w:val="28"/>
        </w:rPr>
        <w:t>;</w:t>
      </w:r>
    </w:p>
    <w:p w:rsidR="003B37F4" w:rsidRDefault="009B71CF" w:rsidP="0030174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Айгумова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Х.М.- психолог</w:t>
      </w:r>
      <w:r w:rsidR="003B37F4">
        <w:rPr>
          <w:rFonts w:ascii="Times New Roman" w:hAnsi="Times New Roman" w:cs="Times New Roman"/>
          <w:sz w:val="28"/>
          <w:szCs w:val="28"/>
        </w:rPr>
        <w:t>;</w:t>
      </w:r>
    </w:p>
    <w:p w:rsidR="005E10BE" w:rsidRDefault="003B37F4" w:rsidP="003B37F4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план подготовки и ответственных лиц за 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0174B" w:rsidRPr="0030174B">
        <w:rPr>
          <w:rFonts w:ascii="Times New Roman" w:hAnsi="Times New Roman" w:cs="Times New Roman"/>
          <w:sz w:val="28"/>
          <w:szCs w:val="28"/>
        </w:rPr>
        <w:t xml:space="preserve">   </w:t>
      </w:r>
      <w:r w:rsidR="009B71CF">
        <w:rPr>
          <w:rFonts w:ascii="Times New Roman" w:hAnsi="Times New Roman" w:cs="Times New Roman"/>
          <w:sz w:val="28"/>
          <w:szCs w:val="28"/>
        </w:rPr>
        <w:t>за 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№ 1)</w:t>
      </w:r>
    </w:p>
    <w:p w:rsidR="00306775" w:rsidRDefault="00306775" w:rsidP="003B37F4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7F4" w:rsidRPr="003B37F4" w:rsidRDefault="00306775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37F4">
        <w:rPr>
          <w:rFonts w:ascii="Times New Roman" w:hAnsi="Times New Roman" w:cs="Times New Roman"/>
          <w:sz w:val="28"/>
          <w:szCs w:val="28"/>
        </w:rPr>
        <w:t>.</w:t>
      </w:r>
      <w:r w:rsidR="003B37F4" w:rsidRPr="003B37F4">
        <w:rPr>
          <w:rFonts w:ascii="Times New Roman" w:hAnsi="Times New Roman" w:cs="Times New Roman"/>
          <w:sz w:val="24"/>
          <w:szCs w:val="24"/>
        </w:rPr>
        <w:t xml:space="preserve"> </w:t>
      </w:r>
      <w:r w:rsidR="003B37F4" w:rsidRPr="003B37F4">
        <w:rPr>
          <w:rFonts w:ascii="Times New Roman" w:hAnsi="Times New Roman" w:cs="Times New Roman"/>
          <w:sz w:val="28"/>
          <w:szCs w:val="28"/>
        </w:rPr>
        <w:t xml:space="preserve">Членам рабочей группы представить результаты </w:t>
      </w:r>
      <w:proofErr w:type="spellStart"/>
      <w:r w:rsidR="003B37F4" w:rsidRPr="003B37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B37F4" w:rsidRPr="003B37F4">
        <w:rPr>
          <w:rFonts w:ascii="Times New Roman" w:hAnsi="Times New Roman" w:cs="Times New Roman"/>
          <w:sz w:val="28"/>
          <w:szCs w:val="28"/>
        </w:rPr>
        <w:t xml:space="preserve"> на обсуждение педагогического совета в виде публичного отчета, включающего аналитическую часть и результаты анализа показателей деятель</w:t>
      </w:r>
      <w:r w:rsidR="003B37F4">
        <w:rPr>
          <w:rFonts w:ascii="Times New Roman" w:hAnsi="Times New Roman" w:cs="Times New Roman"/>
          <w:sz w:val="28"/>
          <w:szCs w:val="28"/>
        </w:rPr>
        <w:t>ности</w:t>
      </w:r>
      <w:r w:rsidR="009B71CF">
        <w:rPr>
          <w:rFonts w:ascii="Times New Roman" w:hAnsi="Times New Roman" w:cs="Times New Roman"/>
          <w:sz w:val="28"/>
          <w:szCs w:val="28"/>
        </w:rPr>
        <w:t xml:space="preserve"> МКОУ </w:t>
      </w:r>
      <w:r w:rsidR="009B71CF" w:rsidRPr="009B71CF">
        <w:rPr>
          <w:rFonts w:ascii="Times New Roman" w:hAnsi="Times New Roman" w:cs="Times New Roman"/>
          <w:sz w:val="28"/>
          <w:szCs w:val="28"/>
        </w:rPr>
        <w:lastRenderedPageBreak/>
        <w:t>“</w:t>
      </w:r>
      <w:proofErr w:type="spellStart"/>
      <w:r w:rsidR="009B71CF">
        <w:rPr>
          <w:rFonts w:ascii="Times New Roman" w:hAnsi="Times New Roman" w:cs="Times New Roman"/>
          <w:sz w:val="28"/>
          <w:szCs w:val="28"/>
        </w:rPr>
        <w:t>Кулецминская</w:t>
      </w:r>
      <w:proofErr w:type="spellEnd"/>
      <w:r w:rsidR="009B71CF">
        <w:rPr>
          <w:rFonts w:ascii="Times New Roman" w:hAnsi="Times New Roman" w:cs="Times New Roman"/>
          <w:sz w:val="28"/>
          <w:szCs w:val="28"/>
        </w:rPr>
        <w:t xml:space="preserve"> СОШ</w:t>
      </w:r>
      <w:r w:rsidR="009B71CF" w:rsidRPr="009B71CF">
        <w:rPr>
          <w:rFonts w:ascii="Times New Roman" w:hAnsi="Times New Roman" w:cs="Times New Roman"/>
          <w:sz w:val="28"/>
          <w:szCs w:val="28"/>
        </w:rPr>
        <w:t>”</w:t>
      </w:r>
      <w:r w:rsidR="003B37F4" w:rsidRPr="003B37F4">
        <w:rPr>
          <w:rFonts w:ascii="Times New Roman" w:hAnsi="Times New Roman" w:cs="Times New Roman"/>
          <w:sz w:val="28"/>
          <w:szCs w:val="28"/>
        </w:rPr>
        <w:t xml:space="preserve">, а также перспективы развития по всем направлениям образовательной деятельности школы. </w:t>
      </w:r>
      <w:r w:rsidR="002A3B25">
        <w:rPr>
          <w:rFonts w:ascii="Times New Roman" w:hAnsi="Times New Roman" w:cs="Times New Roman"/>
          <w:sz w:val="28"/>
          <w:szCs w:val="28"/>
        </w:rPr>
        <w:t>Предварительная дата педагогического совета  – 28</w:t>
      </w:r>
      <w:r w:rsidR="005E10BE">
        <w:rPr>
          <w:rFonts w:ascii="Times New Roman" w:hAnsi="Times New Roman" w:cs="Times New Roman"/>
          <w:sz w:val="28"/>
          <w:szCs w:val="28"/>
        </w:rPr>
        <w:t>.08.2018</w:t>
      </w:r>
      <w:r w:rsidR="003B37F4" w:rsidRPr="003B37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37F4" w:rsidRPr="003B37F4" w:rsidRDefault="00BB6E8F" w:rsidP="003B37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A3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9B71C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Муталиевой</w:t>
      </w:r>
      <w:proofErr w:type="spellEnd"/>
      <w:r w:rsidR="009B71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А.Б.- </w:t>
      </w:r>
      <w:r w:rsidR="002A3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директора по УВР </w:t>
      </w:r>
      <w:r w:rsidR="003B37F4" w:rsidRPr="003B3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настоящий приказ </w:t>
      </w:r>
      <w:r w:rsidR="002A3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3-х-дневный срок </w:t>
      </w:r>
      <w:r w:rsidR="003B37F4" w:rsidRPr="003B3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отчёт о результатах </w:t>
      </w:r>
      <w:proofErr w:type="spellStart"/>
      <w:r w:rsidR="003B37F4" w:rsidRPr="003B37F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самообследования</w:t>
      </w:r>
      <w:proofErr w:type="spellEnd"/>
      <w:r w:rsidR="003B37F4" w:rsidRPr="003B3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сайте</w:t>
      </w:r>
      <w:r w:rsidR="002A3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</w:t>
      </w:r>
      <w:r w:rsidR="009B71CF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дения в срок до 01 сентября 2018</w:t>
      </w:r>
      <w:r w:rsidR="002A3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3B37F4" w:rsidRPr="003B37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37F4" w:rsidRDefault="00BB6E8F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37F4" w:rsidRPr="003B37F4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2A3B25" w:rsidRDefault="002A3B25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1CF" w:rsidRDefault="009B71CF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10BE" w:rsidRDefault="005E10BE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1CF" w:rsidRPr="009B71CF" w:rsidRDefault="009B71CF" w:rsidP="003B37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F" w:rsidRPr="009B71CF" w:rsidRDefault="009B71CF" w:rsidP="003B37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1CF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  <w:r w:rsidR="002A3B25" w:rsidRPr="009B71CF">
        <w:rPr>
          <w:rFonts w:ascii="Times New Roman" w:hAnsi="Times New Roman" w:cs="Times New Roman"/>
          <w:b/>
          <w:sz w:val="28"/>
          <w:szCs w:val="28"/>
        </w:rPr>
        <w:tab/>
      </w:r>
      <w:r w:rsidR="002A3B25" w:rsidRPr="009B71CF">
        <w:rPr>
          <w:rFonts w:ascii="Times New Roman" w:hAnsi="Times New Roman" w:cs="Times New Roman"/>
          <w:b/>
          <w:sz w:val="28"/>
          <w:szCs w:val="28"/>
        </w:rPr>
        <w:tab/>
      </w:r>
      <w:r w:rsidR="002A3B25" w:rsidRPr="009B71CF">
        <w:rPr>
          <w:rFonts w:ascii="Times New Roman" w:hAnsi="Times New Roman" w:cs="Times New Roman"/>
          <w:b/>
          <w:sz w:val="28"/>
          <w:szCs w:val="28"/>
        </w:rPr>
        <w:tab/>
      </w:r>
      <w:r w:rsidR="002A3B25" w:rsidRPr="009B71CF">
        <w:rPr>
          <w:rFonts w:ascii="Times New Roman" w:hAnsi="Times New Roman" w:cs="Times New Roman"/>
          <w:b/>
          <w:sz w:val="28"/>
          <w:szCs w:val="28"/>
        </w:rPr>
        <w:tab/>
      </w:r>
      <w:r w:rsidR="002A3B25" w:rsidRPr="009B71C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B71CF">
        <w:rPr>
          <w:rFonts w:ascii="Times New Roman" w:hAnsi="Times New Roman" w:cs="Times New Roman"/>
          <w:b/>
          <w:sz w:val="28"/>
          <w:szCs w:val="28"/>
        </w:rPr>
        <w:t>Ш.М.Гаджимагомедов</w:t>
      </w:r>
      <w:proofErr w:type="spellEnd"/>
      <w:r w:rsidRPr="009B71CF">
        <w:rPr>
          <w:rFonts w:ascii="Times New Roman" w:hAnsi="Times New Roman" w:cs="Times New Roman"/>
          <w:b/>
          <w:sz w:val="28"/>
          <w:szCs w:val="28"/>
        </w:rPr>
        <w:t>.</w:t>
      </w:r>
    </w:p>
    <w:p w:rsidR="009B71CF" w:rsidRDefault="009B71CF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10BE" w:rsidRDefault="005E10BE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10BE" w:rsidRDefault="005E10BE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E8F" w:rsidRDefault="00BB6E8F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  <w:r w:rsidR="009B71CF">
        <w:rPr>
          <w:rFonts w:ascii="Times New Roman" w:hAnsi="Times New Roman" w:cs="Times New Roman"/>
          <w:sz w:val="28"/>
          <w:szCs w:val="28"/>
        </w:rPr>
        <w:t>-----------------------</w:t>
      </w:r>
      <w:r w:rsidR="009B71CF" w:rsidRPr="009B7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1CF">
        <w:rPr>
          <w:rFonts w:ascii="Times New Roman" w:hAnsi="Times New Roman" w:cs="Times New Roman"/>
          <w:sz w:val="28"/>
          <w:szCs w:val="28"/>
        </w:rPr>
        <w:t>Муталиева</w:t>
      </w:r>
      <w:proofErr w:type="spellEnd"/>
      <w:r w:rsidR="009B71CF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C84AEA" w:rsidRDefault="009B71CF" w:rsidP="009B71CF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----------------------</w:t>
      </w:r>
      <w:r w:rsidRPr="009B7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Пахрудинов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9B71CF" w:rsidRDefault="009B71CF" w:rsidP="009B71CF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-----------------------</w:t>
      </w:r>
      <w:r w:rsidR="005E10BE">
        <w:rPr>
          <w:rFonts w:ascii="Times New Roman" w:hAnsi="Times New Roman" w:cs="Times New Roman"/>
          <w:sz w:val="28"/>
          <w:szCs w:val="28"/>
        </w:rPr>
        <w:t>Магомедов М.М.</w:t>
      </w:r>
    </w:p>
    <w:p w:rsidR="00C84AEA" w:rsidRDefault="005E10BE" w:rsidP="005E10BE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-----------------------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Исматулаева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C84AEA" w:rsidRDefault="005E10BE" w:rsidP="005E10BE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-----------------------Махмудов Ш.М.</w:t>
      </w:r>
    </w:p>
    <w:p w:rsidR="00C84AEA" w:rsidRDefault="005E10BE" w:rsidP="005E10BE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-----------------------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</w:t>
      </w:r>
    </w:p>
    <w:p w:rsidR="00C84AEA" w:rsidRDefault="005E10BE" w:rsidP="005E10BE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-----------------------Кураева А.М.</w:t>
      </w:r>
    </w:p>
    <w:p w:rsidR="00C84AEA" w:rsidRDefault="005E10BE" w:rsidP="005E10BE">
      <w:pPr>
        <w:tabs>
          <w:tab w:val="left" w:pos="32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-----------------------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775" w:rsidRDefault="00306775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775" w:rsidRDefault="00306775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775" w:rsidRDefault="00306775" w:rsidP="003B3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AEA" w:rsidRDefault="00C84AEA" w:rsidP="00C84A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6071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C84AEA" w:rsidRPr="00EE6071" w:rsidRDefault="00C84AEA" w:rsidP="00C84A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C34F3B">
        <w:rPr>
          <w:rFonts w:ascii="Times New Roman" w:hAnsi="Times New Roman" w:cs="Times New Roman"/>
          <w:sz w:val="24"/>
          <w:szCs w:val="24"/>
        </w:rPr>
        <w:t>278 (а)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34F3B">
        <w:rPr>
          <w:rFonts w:ascii="Times New Roman" w:hAnsi="Times New Roman" w:cs="Times New Roman"/>
          <w:sz w:val="24"/>
          <w:szCs w:val="24"/>
        </w:rPr>
        <w:t>23.04.</w:t>
      </w:r>
      <w:r w:rsidRPr="00EE6071">
        <w:rPr>
          <w:rFonts w:ascii="Times New Roman" w:hAnsi="Times New Roman" w:cs="Times New Roman"/>
          <w:sz w:val="24"/>
          <w:szCs w:val="24"/>
        </w:rPr>
        <w:t>201</w:t>
      </w:r>
      <w:r w:rsidR="005E10BE">
        <w:rPr>
          <w:rFonts w:ascii="Times New Roman" w:hAnsi="Times New Roman" w:cs="Times New Roman"/>
          <w:sz w:val="24"/>
          <w:szCs w:val="24"/>
        </w:rPr>
        <w:t>8</w:t>
      </w:r>
      <w:r w:rsidRPr="00EE60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4AEA" w:rsidRPr="00EE6071" w:rsidRDefault="00C84AEA" w:rsidP="00C84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AEA" w:rsidRPr="00EE6071" w:rsidRDefault="00C84AEA" w:rsidP="00C84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071">
        <w:rPr>
          <w:rFonts w:ascii="Times New Roman" w:hAnsi="Times New Roman" w:cs="Times New Roman"/>
          <w:b/>
          <w:sz w:val="24"/>
          <w:szCs w:val="24"/>
        </w:rPr>
        <w:t xml:space="preserve">План подготовки и проведения мероприятий по </w:t>
      </w:r>
      <w:proofErr w:type="spellStart"/>
      <w:r w:rsidRPr="00EE6071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</w:p>
    <w:p w:rsidR="00C84AEA" w:rsidRPr="005E10BE" w:rsidRDefault="005E10BE" w:rsidP="00BB6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0BE">
        <w:rPr>
          <w:rFonts w:ascii="Times New Roman" w:hAnsi="Times New Roman" w:cs="Times New Roman"/>
          <w:b/>
          <w:sz w:val="24"/>
          <w:szCs w:val="24"/>
        </w:rPr>
        <w:t>МКОУ “</w:t>
      </w:r>
      <w:proofErr w:type="spellStart"/>
      <w:r w:rsidRPr="005E10BE">
        <w:rPr>
          <w:rFonts w:ascii="Times New Roman" w:hAnsi="Times New Roman" w:cs="Times New Roman"/>
          <w:b/>
          <w:sz w:val="24"/>
          <w:szCs w:val="24"/>
        </w:rPr>
        <w:t>Кулецминская</w:t>
      </w:r>
      <w:proofErr w:type="spellEnd"/>
      <w:r w:rsidRPr="005E10BE">
        <w:rPr>
          <w:rFonts w:ascii="Times New Roman" w:hAnsi="Times New Roman" w:cs="Times New Roman"/>
          <w:b/>
          <w:sz w:val="24"/>
          <w:szCs w:val="24"/>
        </w:rPr>
        <w:t xml:space="preserve"> СОШ”</w:t>
      </w:r>
      <w:r w:rsidR="00C84AEA" w:rsidRPr="005E1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F3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5E10BE">
        <w:rPr>
          <w:rFonts w:ascii="Times New Roman" w:hAnsi="Times New Roman" w:cs="Times New Roman"/>
          <w:b/>
          <w:sz w:val="24"/>
          <w:szCs w:val="24"/>
        </w:rPr>
        <w:t>2017-2018 учебный год.</w:t>
      </w:r>
    </w:p>
    <w:tbl>
      <w:tblPr>
        <w:tblStyle w:val="a4"/>
        <w:tblW w:w="10507" w:type="dxa"/>
        <w:tblInd w:w="-601" w:type="dxa"/>
        <w:tblLook w:val="04A0"/>
      </w:tblPr>
      <w:tblGrid>
        <w:gridCol w:w="709"/>
        <w:gridCol w:w="3544"/>
        <w:gridCol w:w="1843"/>
        <w:gridCol w:w="2139"/>
        <w:gridCol w:w="2272"/>
      </w:tblGrid>
      <w:tr w:rsidR="00731BB5" w:rsidRPr="005E10BE" w:rsidTr="006C40FF">
        <w:tc>
          <w:tcPr>
            <w:tcW w:w="709" w:type="dxa"/>
          </w:tcPr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39" w:type="dxa"/>
          </w:tcPr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>за предоставление информации</w:t>
            </w:r>
          </w:p>
        </w:tc>
        <w:tc>
          <w:tcPr>
            <w:tcW w:w="2272" w:type="dxa"/>
          </w:tcPr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>за свод</w:t>
            </w:r>
          </w:p>
          <w:p w:rsidR="00C84AEA" w:rsidRPr="005E10BE" w:rsidRDefault="00C84AEA" w:rsidP="000A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</w:tr>
      <w:tr w:rsidR="00731BB5" w:rsidRPr="005E10BE" w:rsidTr="006C40FF">
        <w:tc>
          <w:tcPr>
            <w:tcW w:w="709" w:type="dxa"/>
          </w:tcPr>
          <w:p w:rsidR="00C84AEA" w:rsidRPr="005E10BE" w:rsidRDefault="00C84AEA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4AEA" w:rsidRPr="005E10BE" w:rsidRDefault="00C84AEA" w:rsidP="00C8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прохождении учебных программ</w:t>
            </w:r>
          </w:p>
        </w:tc>
        <w:tc>
          <w:tcPr>
            <w:tcW w:w="1843" w:type="dxa"/>
          </w:tcPr>
          <w:p w:rsidR="00C84AEA" w:rsidRPr="005E10BE" w:rsidRDefault="005E10B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  <w:r w:rsidR="00C84AEA" w:rsidRPr="005E10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84AEA" w:rsidRPr="005E10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4AEA" w:rsidRPr="005E10BE" w:rsidRDefault="00C84AEA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C84AEA" w:rsidRPr="005E10BE" w:rsidRDefault="00731BB5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72" w:type="dxa"/>
          </w:tcPr>
          <w:p w:rsidR="00C84AEA" w:rsidRPr="005E10BE" w:rsidRDefault="00731BB5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731BB5" w:rsidRPr="005E10BE" w:rsidTr="006C40FF">
        <w:tc>
          <w:tcPr>
            <w:tcW w:w="709" w:type="dxa"/>
          </w:tcPr>
          <w:p w:rsidR="00C84AEA" w:rsidRPr="005E10BE" w:rsidRDefault="00C84AEA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4AEA" w:rsidRPr="005E10BE" w:rsidRDefault="00C84AEA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по результатам государственной итоговой аттес</w:t>
            </w:r>
            <w:r w:rsidR="00731BB5" w:rsidRPr="005E10BE">
              <w:rPr>
                <w:rFonts w:ascii="Times New Roman" w:hAnsi="Times New Roman" w:cs="Times New Roman"/>
                <w:sz w:val="24"/>
                <w:szCs w:val="24"/>
              </w:rPr>
              <w:t>тации выпускников 9, 11 классов (анализ ЕГЭ по предмету)</w:t>
            </w:r>
          </w:p>
          <w:p w:rsidR="00C84AEA" w:rsidRPr="005E10BE" w:rsidRDefault="00C84AEA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4AEA" w:rsidRPr="005E10BE" w:rsidRDefault="00731BB5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E10BE" w:rsidRPr="005E10BE">
              <w:rPr>
                <w:rFonts w:ascii="Times New Roman" w:hAnsi="Times New Roman" w:cs="Times New Roman"/>
                <w:sz w:val="24"/>
                <w:szCs w:val="24"/>
              </w:rPr>
              <w:t>30.06.2018</w:t>
            </w:r>
            <w:r w:rsidR="00C84AEA" w:rsidRPr="005E10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84AEA" w:rsidRPr="005E10BE" w:rsidRDefault="00C84AEA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AEA" w:rsidRPr="005E10BE" w:rsidRDefault="00C84AEA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C84AEA" w:rsidRPr="005E10BE" w:rsidRDefault="00731BB5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72" w:type="dxa"/>
          </w:tcPr>
          <w:p w:rsidR="00C84AEA" w:rsidRPr="005E10BE" w:rsidRDefault="00731BB5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C84AEA" w:rsidRPr="005E10B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731BB5" w:rsidRPr="005E10BE" w:rsidTr="006C40FF">
        <w:tc>
          <w:tcPr>
            <w:tcW w:w="709" w:type="dxa"/>
          </w:tcPr>
          <w:p w:rsidR="00C84AEA" w:rsidRPr="005E10BE" w:rsidRDefault="00C84AEA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4AEA" w:rsidRPr="005E10BE" w:rsidRDefault="00C84AEA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соответствия содержания  и качества подготовки воспитанников, обучающихся и выпускников требованиям федерального государственного </w:t>
            </w:r>
            <w:r w:rsidR="00731BB5"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</w:t>
            </w:r>
          </w:p>
        </w:tc>
        <w:tc>
          <w:tcPr>
            <w:tcW w:w="1843" w:type="dxa"/>
          </w:tcPr>
          <w:p w:rsidR="00C84AEA" w:rsidRPr="005E10BE" w:rsidRDefault="00B46C4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1BB5" w:rsidRPr="005E10BE">
              <w:rPr>
                <w:rFonts w:ascii="Times New Roman" w:hAnsi="Times New Roman" w:cs="Times New Roman"/>
                <w:sz w:val="24"/>
                <w:szCs w:val="24"/>
              </w:rPr>
              <w:t>о 26.05.201</w:t>
            </w:r>
            <w:r w:rsidR="005E10BE" w:rsidRP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C84AEA" w:rsidRPr="005E10BE" w:rsidRDefault="00731BB5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2272" w:type="dxa"/>
          </w:tcPr>
          <w:p w:rsidR="00C84AEA" w:rsidRPr="005E10BE" w:rsidRDefault="005E10BE" w:rsidP="0073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C84AEA"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="00731BB5" w:rsidRPr="005E10BE">
              <w:rPr>
                <w:rFonts w:ascii="Times New Roman" w:hAnsi="Times New Roman" w:cs="Times New Roman"/>
                <w:sz w:val="24"/>
                <w:szCs w:val="24"/>
              </w:rPr>
              <w:t>по УВР, ВР</w:t>
            </w:r>
          </w:p>
        </w:tc>
      </w:tr>
      <w:tr w:rsidR="00B46C40" w:rsidRPr="005E10BE" w:rsidTr="006C40FF">
        <w:tc>
          <w:tcPr>
            <w:tcW w:w="709" w:type="dxa"/>
          </w:tcPr>
          <w:p w:rsidR="00B46C40" w:rsidRPr="005E10BE" w:rsidRDefault="00B46C40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8" w:type="dxa"/>
            <w:gridSpan w:val="4"/>
          </w:tcPr>
          <w:p w:rsidR="00B46C40" w:rsidRPr="005E10BE" w:rsidRDefault="00B46C4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Представление анализа деятельности по различным направлениям:</w:t>
            </w:r>
          </w:p>
        </w:tc>
      </w:tr>
      <w:tr w:rsidR="00731BB5" w:rsidRPr="005E10BE" w:rsidTr="006C40FF">
        <w:tc>
          <w:tcPr>
            <w:tcW w:w="709" w:type="dxa"/>
            <w:vMerge w:val="restart"/>
          </w:tcPr>
          <w:p w:rsidR="00C84AEA" w:rsidRPr="005E10BE" w:rsidRDefault="00C84AEA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4AEA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Управление учреждением</w:t>
            </w:r>
          </w:p>
        </w:tc>
        <w:tc>
          <w:tcPr>
            <w:tcW w:w="1843" w:type="dxa"/>
          </w:tcPr>
          <w:p w:rsidR="00C84AEA" w:rsidRPr="005E10BE" w:rsidRDefault="005E10B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10.06.2018</w:t>
            </w:r>
            <w:r w:rsidR="00547F10"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9" w:type="dxa"/>
          </w:tcPr>
          <w:p w:rsidR="00C84AEA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272" w:type="dxa"/>
          </w:tcPr>
          <w:p w:rsidR="00C84AEA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обеспечение. Система повышения квалификации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18.05.201</w:t>
            </w:r>
            <w:r w:rsidR="005E10BE" w:rsidRP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72" w:type="dxa"/>
          </w:tcPr>
          <w:p w:rsidR="00547F10" w:rsidRPr="005E10BE" w:rsidRDefault="005E10B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27.05.</w:t>
            </w:r>
            <w:r w:rsidR="005E10BE" w:rsidRPr="005E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E10BE" w:rsidRP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rPr>
          <w:trHeight w:val="671"/>
        </w:trPr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 по образовательным областям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72" w:type="dxa"/>
          </w:tcPr>
          <w:p w:rsidR="00547F10" w:rsidRDefault="006C40FF" w:rsidP="0073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Р.М.</w:t>
            </w:r>
          </w:p>
          <w:p w:rsidR="006C40FF" w:rsidRDefault="006C40FF" w:rsidP="0073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Ч.Д.</w:t>
            </w:r>
          </w:p>
          <w:p w:rsidR="006C40FF" w:rsidRDefault="006C40FF" w:rsidP="0073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А.М.</w:t>
            </w:r>
          </w:p>
          <w:p w:rsidR="006C40FF" w:rsidRDefault="006C40FF" w:rsidP="0073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Х.А.</w:t>
            </w:r>
          </w:p>
          <w:p w:rsidR="006C40FF" w:rsidRPr="005E10BE" w:rsidRDefault="006C40FF" w:rsidP="0073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B4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образовательной деятельности по образовательным областям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МО</w:t>
            </w:r>
          </w:p>
        </w:tc>
        <w:tc>
          <w:tcPr>
            <w:tcW w:w="2272" w:type="dxa"/>
          </w:tcPr>
          <w:p w:rsidR="00547F10" w:rsidRPr="005E10BE" w:rsidRDefault="00547F10" w:rsidP="00B4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2E" w:rsidRPr="005E10BE" w:rsidTr="006C40FF">
        <w:trPr>
          <w:trHeight w:val="1509"/>
        </w:trPr>
        <w:tc>
          <w:tcPr>
            <w:tcW w:w="709" w:type="dxa"/>
            <w:vMerge/>
          </w:tcPr>
          <w:p w:rsidR="00091D2E" w:rsidRPr="005E10BE" w:rsidRDefault="00091D2E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1D2E" w:rsidRPr="005E10BE" w:rsidRDefault="00091D2E" w:rsidP="00B4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школьных и муниципальных олимпиадах</w:t>
            </w:r>
          </w:p>
        </w:tc>
        <w:tc>
          <w:tcPr>
            <w:tcW w:w="1843" w:type="dxa"/>
          </w:tcPr>
          <w:p w:rsidR="00091D2E" w:rsidRPr="005E10BE" w:rsidRDefault="00091D2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17.05.201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091D2E" w:rsidRPr="005E10BE" w:rsidRDefault="005E10B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r w:rsidR="00091D2E" w:rsidRPr="005E10BE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72" w:type="dxa"/>
          </w:tcPr>
          <w:p w:rsidR="00091D2E" w:rsidRPr="005E10BE" w:rsidRDefault="00091D2E" w:rsidP="00B4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B4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выпускников всех уровней образования</w:t>
            </w:r>
          </w:p>
        </w:tc>
        <w:tc>
          <w:tcPr>
            <w:tcW w:w="1843" w:type="dxa"/>
          </w:tcPr>
          <w:p w:rsidR="00547F10" w:rsidRPr="005E10BE" w:rsidRDefault="005E10B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  <w:r w:rsidR="00547F10" w:rsidRPr="005E10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МО</w:t>
            </w:r>
          </w:p>
        </w:tc>
        <w:tc>
          <w:tcPr>
            <w:tcW w:w="2272" w:type="dxa"/>
          </w:tcPr>
          <w:p w:rsidR="00547F10" w:rsidRPr="005E10BE" w:rsidRDefault="00547F10" w:rsidP="00B4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Воспитательная система образовательного учреждения (анализ воспитательной работы класса)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27.05.201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18.05.201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5E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предметники, руководители МО</w:t>
            </w:r>
          </w:p>
        </w:tc>
        <w:tc>
          <w:tcPr>
            <w:tcW w:w="2272" w:type="dxa"/>
          </w:tcPr>
          <w:p w:rsidR="00547F10" w:rsidRPr="005E10BE" w:rsidRDefault="00547F10" w:rsidP="006C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Безопасность образовательного процесса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работа. Развитие потенциала педагогического коллектива.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Руководители МО, руководители творческих групп</w:t>
            </w: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F6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Информатизация образовательного процесса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МО</w:t>
            </w: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обеспечение, включая библиотечный фонд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6C40FF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2272" w:type="dxa"/>
          </w:tcPr>
          <w:p w:rsidR="00547F10" w:rsidRPr="005E10BE" w:rsidRDefault="006C40FF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547F10" w:rsidRPr="005E10BE" w:rsidTr="006C40FF">
        <w:tc>
          <w:tcPr>
            <w:tcW w:w="709" w:type="dxa"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</w:tc>
        <w:tc>
          <w:tcPr>
            <w:tcW w:w="1843" w:type="dxa"/>
          </w:tcPr>
          <w:p w:rsidR="00547F10" w:rsidRPr="005E10BE" w:rsidRDefault="005E10B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20.08.2018</w:t>
            </w:r>
            <w:r w:rsidR="00547F10"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 w:val="restart"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Удовлетворенность образовательным процессом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22.05.201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6C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участников образовательного процесса</w:t>
            </w:r>
            <w:r w:rsidR="00BB6E8F" w:rsidRPr="005E10BE">
              <w:rPr>
                <w:rFonts w:ascii="Times New Roman" w:hAnsi="Times New Roman" w:cs="Times New Roman"/>
                <w:sz w:val="24"/>
                <w:szCs w:val="24"/>
              </w:rPr>
              <w:t>, в том числе сопровождение учащихся с ОВЗ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30.05.201</w:t>
            </w:r>
            <w:r w:rsidR="006C4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B6E8F" w:rsidRPr="005E10BE" w:rsidRDefault="00BB6E8F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10" w:rsidRPr="005E10BE" w:rsidTr="006C40FF">
        <w:tc>
          <w:tcPr>
            <w:tcW w:w="709" w:type="dxa"/>
            <w:vMerge/>
          </w:tcPr>
          <w:p w:rsidR="00547F10" w:rsidRPr="005E10BE" w:rsidRDefault="00547F10" w:rsidP="000A366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Перспективы и основные направления развития школы</w:t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30.05.-05.06.201</w:t>
            </w:r>
            <w:r w:rsidR="006C4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Руководители МО, соц</w:t>
            </w:r>
            <w:r w:rsidR="006C40FF">
              <w:rPr>
                <w:rFonts w:ascii="Times New Roman" w:hAnsi="Times New Roman" w:cs="Times New Roman"/>
                <w:sz w:val="24"/>
                <w:szCs w:val="24"/>
              </w:rPr>
              <w:t>.педагог, психолог</w:t>
            </w: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, педагог-преподаватель ОБЖ</w:t>
            </w: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47F10" w:rsidRPr="005E10BE" w:rsidTr="006C40FF">
        <w:tc>
          <w:tcPr>
            <w:tcW w:w="709" w:type="dxa"/>
          </w:tcPr>
          <w:p w:rsidR="00547F10" w:rsidRPr="005E10BE" w:rsidRDefault="00547F10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Сбор и обобщение полученных результатов.</w:t>
            </w:r>
          </w:p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Проведение анализа   показателей деятельности образовательного учреждения, кроме ГИА</w:t>
            </w:r>
          </w:p>
        </w:tc>
        <w:tc>
          <w:tcPr>
            <w:tcW w:w="1843" w:type="dxa"/>
          </w:tcPr>
          <w:p w:rsidR="00547F10" w:rsidRPr="005E10BE" w:rsidRDefault="006C40FF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10.06.2018</w:t>
            </w:r>
            <w:r w:rsidR="00547F10"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группы по проведению </w:t>
            </w:r>
            <w:proofErr w:type="spellStart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7F10" w:rsidRPr="005E10BE" w:rsidTr="006C40FF">
        <w:tc>
          <w:tcPr>
            <w:tcW w:w="709" w:type="dxa"/>
          </w:tcPr>
          <w:p w:rsidR="00547F10" w:rsidRPr="005E10BE" w:rsidRDefault="00547F10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о </w:t>
            </w:r>
            <w:proofErr w:type="spellStart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 школы.</w:t>
            </w: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547F10" w:rsidRPr="005E10BE" w:rsidRDefault="006C40FF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20.08.2018</w:t>
            </w:r>
            <w:r w:rsidR="00547F10"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47F10" w:rsidRPr="005E10BE" w:rsidTr="006C40FF">
        <w:tc>
          <w:tcPr>
            <w:tcW w:w="709" w:type="dxa"/>
          </w:tcPr>
          <w:p w:rsidR="00547F10" w:rsidRPr="005E10BE" w:rsidRDefault="00547F10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отчета о </w:t>
            </w:r>
            <w:proofErr w:type="spellStart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совета.</w:t>
            </w: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до 30.08.201</w:t>
            </w:r>
            <w:r w:rsidR="005E1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47F10" w:rsidRPr="005E10BE" w:rsidTr="006C40FF">
        <w:tc>
          <w:tcPr>
            <w:tcW w:w="709" w:type="dxa"/>
          </w:tcPr>
          <w:p w:rsidR="00547F10" w:rsidRPr="005E10BE" w:rsidRDefault="00547F10" w:rsidP="00C84A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по </w:t>
            </w:r>
            <w:proofErr w:type="spellStart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5E10BE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843" w:type="dxa"/>
          </w:tcPr>
          <w:p w:rsidR="00547F10" w:rsidRPr="005E10BE" w:rsidRDefault="005E10BE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01.09.2018</w:t>
            </w:r>
            <w:r w:rsidR="00547F10" w:rsidRPr="005E10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547F10" w:rsidRPr="005E10BE" w:rsidRDefault="00547F10" w:rsidP="000A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47F10" w:rsidRPr="005E10BE" w:rsidRDefault="006C40FF" w:rsidP="00E3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44"/>
        <w:gridCol w:w="1843"/>
        <w:gridCol w:w="2145"/>
        <w:gridCol w:w="45"/>
        <w:gridCol w:w="2204"/>
      </w:tblGrid>
      <w:tr w:rsidR="00DB4314" w:rsidRPr="00F1341E" w:rsidTr="00DB43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314" w:rsidRPr="00DB4314" w:rsidRDefault="00DB4314" w:rsidP="003F776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314" w:rsidRPr="00DB4314" w:rsidRDefault="00DB4314" w:rsidP="003F776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43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 по реализации комплекса мер, направленных на устранение выявленных в ходе </w:t>
            </w:r>
            <w:proofErr w:type="spellStart"/>
            <w:r w:rsidRPr="00DB431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B4314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 и совершенствование деятельности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DB4314">
              <w:rPr>
                <w:rFonts w:ascii="Times New Roman" w:hAnsi="Times New Roman"/>
                <w:sz w:val="24"/>
                <w:szCs w:val="24"/>
              </w:rPr>
              <w:t>В период с 1 сентября по 31 декабря</w:t>
            </w: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314" w:rsidRPr="00DB4314" w:rsidRDefault="00DB4314" w:rsidP="00DB4314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DB4314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DB4314" w:rsidRPr="00DB4314" w:rsidRDefault="00DB4314" w:rsidP="00DB4314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DB4314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314" w:rsidRPr="00DB4314" w:rsidRDefault="00DB4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314" w:rsidRPr="00DB4314" w:rsidRDefault="00DB4314" w:rsidP="00DB4314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314" w:rsidRPr="00F1341E" w:rsidTr="00DB43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314" w:rsidRPr="00DB4314" w:rsidRDefault="00DB4314" w:rsidP="003F776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B4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314" w:rsidRPr="00DB4314" w:rsidRDefault="00DB4314" w:rsidP="003F776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43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комплекса мер, направленных </w:t>
            </w:r>
            <w:r w:rsidRPr="00DB4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устранение выявленных в ходе </w:t>
            </w:r>
            <w:proofErr w:type="spellStart"/>
            <w:r w:rsidRPr="00DB431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B4314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 и совершенствование деятельности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DB43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в </w:t>
            </w:r>
            <w:r w:rsidRPr="00DB4314">
              <w:rPr>
                <w:rFonts w:ascii="Times New Roman" w:hAnsi="Times New Roman"/>
                <w:sz w:val="24"/>
                <w:szCs w:val="24"/>
              </w:rPr>
              <w:lastRenderedPageBreak/>
              <w:t>период с1 сентября по 31 декабря, итоговый - до 1 февраля</w:t>
            </w: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314" w:rsidRPr="00DB4314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DB4314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314" w:rsidRPr="00F1341E" w:rsidRDefault="00DB4314" w:rsidP="003F776B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4AEA" w:rsidRPr="005E10BE" w:rsidRDefault="00C84AEA" w:rsidP="003B3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74B" w:rsidRPr="005E10BE" w:rsidRDefault="00547F10" w:rsidP="003B37F4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0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0CEF" w:rsidRPr="005E10BE" w:rsidRDefault="00820CEF" w:rsidP="00820CE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0CEF" w:rsidRPr="005E10BE" w:rsidRDefault="00820CEF" w:rsidP="00820CE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0CEF" w:rsidRPr="005E10BE" w:rsidRDefault="00820CEF" w:rsidP="00820C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0B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20CEF" w:rsidRPr="005E10BE" w:rsidRDefault="00820CEF" w:rsidP="00820CE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0CEF" w:rsidRDefault="00820CEF" w:rsidP="00820C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46D9" w:rsidRDefault="008046D9"/>
    <w:sectPr w:rsidR="008046D9" w:rsidSect="005E10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A82"/>
    <w:multiLevelType w:val="hybridMultilevel"/>
    <w:tmpl w:val="4D84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852A9"/>
    <w:multiLevelType w:val="hybridMultilevel"/>
    <w:tmpl w:val="C890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8160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E550D7B"/>
    <w:multiLevelType w:val="hybridMultilevel"/>
    <w:tmpl w:val="1140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0C"/>
    <w:rsid w:val="00091D2E"/>
    <w:rsid w:val="002A3B25"/>
    <w:rsid w:val="002B2056"/>
    <w:rsid w:val="0030174B"/>
    <w:rsid w:val="00306775"/>
    <w:rsid w:val="003B37F4"/>
    <w:rsid w:val="004056DC"/>
    <w:rsid w:val="00547F10"/>
    <w:rsid w:val="005E10BE"/>
    <w:rsid w:val="006C40FF"/>
    <w:rsid w:val="00731BB5"/>
    <w:rsid w:val="008046D9"/>
    <w:rsid w:val="00820CEF"/>
    <w:rsid w:val="0088343B"/>
    <w:rsid w:val="009B71CF"/>
    <w:rsid w:val="00B46C40"/>
    <w:rsid w:val="00BB6E8F"/>
    <w:rsid w:val="00C3100C"/>
    <w:rsid w:val="00C34F3B"/>
    <w:rsid w:val="00C56917"/>
    <w:rsid w:val="00C84AEA"/>
    <w:rsid w:val="00D6419E"/>
    <w:rsid w:val="00DB4314"/>
    <w:rsid w:val="00E30F22"/>
    <w:rsid w:val="00E329C3"/>
    <w:rsid w:val="00ED5D81"/>
    <w:rsid w:val="00F6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0CE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20CE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20CE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20CE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0CEF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0CE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820CE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20CE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20CE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C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20C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20CE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0C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20C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0CE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20C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20C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20CE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0174B"/>
    <w:pPr>
      <w:ind w:left="720"/>
      <w:contextualSpacing/>
    </w:pPr>
  </w:style>
  <w:style w:type="table" w:styleId="a4">
    <w:name w:val="Table Grid"/>
    <w:basedOn w:val="a1"/>
    <w:uiPriority w:val="59"/>
    <w:rsid w:val="00C84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C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B71CF"/>
    <w:rPr>
      <w:color w:val="0000FF"/>
      <w:u w:val="single"/>
    </w:rPr>
  </w:style>
  <w:style w:type="paragraph" w:styleId="a8">
    <w:name w:val="No Spacing"/>
    <w:uiPriority w:val="1"/>
    <w:qFormat/>
    <w:rsid w:val="00DB43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0CE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20CE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20CE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20CE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0CEF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0CE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820CE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20CE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20CE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C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20C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20CE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0C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20C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0CE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20C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20C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20CE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0174B"/>
    <w:pPr>
      <w:ind w:left="720"/>
      <w:contextualSpacing/>
    </w:pPr>
  </w:style>
  <w:style w:type="table" w:styleId="a4">
    <w:name w:val="Table Grid"/>
    <w:basedOn w:val="a1"/>
    <w:uiPriority w:val="59"/>
    <w:rsid w:val="00C84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etsma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lecmi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Пользователь Windows</cp:lastModifiedBy>
  <cp:revision>5</cp:revision>
  <cp:lastPrinted>2017-05-15T01:21:00Z</cp:lastPrinted>
  <dcterms:created xsi:type="dcterms:W3CDTF">2019-02-09T14:21:00Z</dcterms:created>
  <dcterms:modified xsi:type="dcterms:W3CDTF">2019-02-11T07:17:00Z</dcterms:modified>
</cp:coreProperties>
</file>